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E0D9F" w14:textId="77777777" w:rsidR="004A066B" w:rsidRDefault="004A066B">
      <w:r>
        <w:rPr>
          <w:noProof/>
        </w:rPr>
        <w:drawing>
          <wp:anchor distT="0" distB="0" distL="114300" distR="114300" simplePos="0" relativeHeight="251657728" behindDoc="0" locked="0" layoutInCell="1" allowOverlap="1" wp14:anchorId="5FF8265D" wp14:editId="4DE49D8B">
            <wp:simplePos x="0" y="0"/>
            <wp:positionH relativeFrom="column">
              <wp:posOffset>-533400</wp:posOffset>
            </wp:positionH>
            <wp:positionV relativeFrom="paragraph">
              <wp:posOffset>-268605</wp:posOffset>
            </wp:positionV>
            <wp:extent cx="6927850" cy="6927850"/>
            <wp:effectExtent l="0" t="0" r="6350" b="6350"/>
            <wp:wrapNone/>
            <wp:docPr id="1" name="Picture 1" descr="https://i.pinimg.com/736x/84/8d/c8/848dc8b3cdfca7d66a04e38fbc1d2c09--conflict-resolution-school-counse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84/8d/c8/848dc8b3cdfca7d66a04e38fbc1d2c09--conflict-resolution-school-counse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0" cy="692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D500D" w14:textId="77777777" w:rsidR="004A066B" w:rsidRDefault="004A066B"/>
    <w:p w14:paraId="1BB4BA8C" w14:textId="77777777" w:rsidR="004A066B" w:rsidRDefault="004A066B"/>
    <w:p w14:paraId="7F654CB2" w14:textId="77777777" w:rsidR="004A066B" w:rsidRDefault="004A066B"/>
    <w:p w14:paraId="6C3C3F93" w14:textId="77777777" w:rsidR="004A066B" w:rsidRDefault="004A066B"/>
    <w:p w14:paraId="5E5FCE6E" w14:textId="77777777" w:rsidR="004A066B" w:rsidRDefault="004A066B"/>
    <w:p w14:paraId="1C7F3EAF" w14:textId="77777777" w:rsidR="004A066B" w:rsidRDefault="004A066B"/>
    <w:p w14:paraId="5894888E" w14:textId="77777777" w:rsidR="004A066B" w:rsidRDefault="004A066B"/>
    <w:p w14:paraId="55478647" w14:textId="77777777" w:rsidR="004A066B" w:rsidRDefault="004A066B"/>
    <w:p w14:paraId="33F731B4" w14:textId="77777777" w:rsidR="004A066B" w:rsidRDefault="004A066B"/>
    <w:p w14:paraId="2D3A8D0D" w14:textId="77777777" w:rsidR="004A066B" w:rsidRDefault="004A066B"/>
    <w:p w14:paraId="3A41EA37" w14:textId="77777777" w:rsidR="004A066B" w:rsidRDefault="004A066B"/>
    <w:p w14:paraId="0DC30631" w14:textId="77777777" w:rsidR="004A066B" w:rsidRDefault="004A066B"/>
    <w:p w14:paraId="0DD140D9" w14:textId="77777777" w:rsidR="004A066B" w:rsidRDefault="004A066B"/>
    <w:p w14:paraId="2FB17D67" w14:textId="77777777" w:rsidR="004A066B" w:rsidRDefault="004A066B"/>
    <w:p w14:paraId="4724B794" w14:textId="77777777" w:rsidR="005B2B50" w:rsidRDefault="00923135"/>
    <w:p w14:paraId="66A37677" w14:textId="77777777" w:rsidR="004A066B" w:rsidRDefault="004A066B"/>
    <w:p w14:paraId="28049AEF" w14:textId="77777777" w:rsidR="004A066B" w:rsidRDefault="004A066B"/>
    <w:p w14:paraId="53B88549" w14:textId="77777777" w:rsidR="004A066B" w:rsidRDefault="004A066B"/>
    <w:p w14:paraId="68DE1FC7" w14:textId="77777777" w:rsidR="004A066B" w:rsidRDefault="004A066B"/>
    <w:p w14:paraId="2C760277" w14:textId="77777777" w:rsidR="004A066B" w:rsidRDefault="004A066B"/>
    <w:p w14:paraId="46495BA8" w14:textId="77777777" w:rsidR="004A066B" w:rsidRDefault="004A066B"/>
    <w:p w14:paraId="074E205D" w14:textId="77777777" w:rsidR="004A066B" w:rsidRDefault="004A066B"/>
    <w:p w14:paraId="5B3C4B94" w14:textId="77777777" w:rsidR="004A066B" w:rsidRDefault="004A066B"/>
    <w:p w14:paraId="332C44A8" w14:textId="77777777" w:rsidR="004A066B" w:rsidRDefault="004A066B"/>
    <w:p w14:paraId="4452BD58" w14:textId="77777777" w:rsidR="004A066B" w:rsidRDefault="004A066B"/>
    <w:p w14:paraId="3536AA6B" w14:textId="77777777" w:rsidR="004A066B" w:rsidRDefault="004A066B"/>
    <w:p w14:paraId="0D348F5C" w14:textId="77777777" w:rsidR="004A066B" w:rsidRDefault="004A066B"/>
    <w:p w14:paraId="346C70A6" w14:textId="77777777" w:rsidR="004A066B" w:rsidRDefault="004A066B"/>
    <w:p w14:paraId="3F2A5AEF" w14:textId="77777777" w:rsidR="004A066B" w:rsidRPr="004A066B" w:rsidRDefault="004A066B">
      <w:pPr>
        <w:rPr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0097EE7A" wp14:editId="5FA479E3">
            <wp:simplePos x="0" y="0"/>
            <wp:positionH relativeFrom="column">
              <wp:posOffset>3232150</wp:posOffset>
            </wp:positionH>
            <wp:positionV relativeFrom="paragraph">
              <wp:posOffset>57150</wp:posOffset>
            </wp:positionV>
            <wp:extent cx="2914650" cy="1574800"/>
            <wp:effectExtent l="0" t="0" r="0" b="6350"/>
            <wp:wrapNone/>
            <wp:docPr id="2" name="Picture 2" descr="Image result for kelso's choices png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elso's choices png black and whi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066B">
        <w:rPr>
          <w:sz w:val="72"/>
          <w:szCs w:val="72"/>
        </w:rPr>
        <w:t>Problem Solving</w:t>
      </w:r>
      <w:r w:rsidRPr="004A066B">
        <w:t xml:space="preserve"> </w:t>
      </w:r>
    </w:p>
    <w:p w14:paraId="56EF595E" w14:textId="77777777" w:rsidR="004A066B" w:rsidRDefault="004A066B">
      <w:pPr>
        <w:rPr>
          <w:sz w:val="56"/>
          <w:szCs w:val="56"/>
        </w:rPr>
      </w:pPr>
      <w:r w:rsidRPr="004A066B">
        <w:rPr>
          <w:sz w:val="56"/>
          <w:szCs w:val="56"/>
        </w:rPr>
        <w:t xml:space="preserve">Try 2 before talking </w:t>
      </w:r>
    </w:p>
    <w:p w14:paraId="37443D1F" w14:textId="77777777" w:rsidR="004A066B" w:rsidRPr="004A066B" w:rsidRDefault="004A066B">
      <w:pPr>
        <w:rPr>
          <w:sz w:val="56"/>
          <w:szCs w:val="56"/>
        </w:rPr>
      </w:pPr>
      <w:r w:rsidRPr="004A066B">
        <w:rPr>
          <w:sz w:val="56"/>
          <w:szCs w:val="56"/>
        </w:rPr>
        <w:t>to a teacher or adult:</w:t>
      </w:r>
    </w:p>
    <w:p w14:paraId="4FE99D29" w14:textId="77777777" w:rsidR="004A066B" w:rsidRPr="004A066B" w:rsidRDefault="004A066B" w:rsidP="004A066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Wait and cool off before attempting to solve the problem yourself</w:t>
      </w:r>
      <w:bookmarkStart w:id="0" w:name="_GoBack"/>
      <w:bookmarkEnd w:id="0"/>
    </w:p>
    <w:p w14:paraId="503F1200" w14:textId="77777777" w:rsidR="004A066B" w:rsidRDefault="004A066B" w:rsidP="004A066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Go to another game or activity</w:t>
      </w:r>
    </w:p>
    <w:p w14:paraId="1EA25741" w14:textId="77777777" w:rsidR="004A066B" w:rsidRDefault="004A066B" w:rsidP="004A066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Share and take turns</w:t>
      </w:r>
    </w:p>
    <w:p w14:paraId="54FA1681" w14:textId="77777777" w:rsidR="004A066B" w:rsidRDefault="004A066B" w:rsidP="004A066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Respectfully talk it over and listen to each other</w:t>
      </w:r>
    </w:p>
    <w:p w14:paraId="193E2E0E" w14:textId="77777777" w:rsidR="004A066B" w:rsidRDefault="004A066B" w:rsidP="004A066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Ignore the problem or behavior</w:t>
      </w:r>
    </w:p>
    <w:p w14:paraId="017984BD" w14:textId="77777777" w:rsidR="004A066B" w:rsidRDefault="004A066B" w:rsidP="004A066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Tell the person to stop the problem behavior</w:t>
      </w:r>
    </w:p>
    <w:p w14:paraId="2DE5FC3C" w14:textId="77777777" w:rsidR="004A066B" w:rsidRDefault="004A066B" w:rsidP="004A066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Apologize “I’m sorry I…next time I will…”</w:t>
      </w:r>
    </w:p>
    <w:p w14:paraId="6B0A5EC4" w14:textId="77777777" w:rsidR="004A066B" w:rsidRDefault="004A066B" w:rsidP="004A066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Make a deal or compromise “I can play with you </w:t>
      </w:r>
      <w:proofErr w:type="gramStart"/>
      <w:r>
        <w:rPr>
          <w:sz w:val="44"/>
          <w:szCs w:val="44"/>
        </w:rPr>
        <w:t>as long as</w:t>
      </w:r>
      <w:proofErr w:type="gramEnd"/>
      <w:r>
        <w:rPr>
          <w:sz w:val="44"/>
          <w:szCs w:val="44"/>
        </w:rPr>
        <w:t xml:space="preserve"> you…”</w:t>
      </w:r>
    </w:p>
    <w:p w14:paraId="07E269CC" w14:textId="77777777" w:rsidR="004A066B" w:rsidRPr="004A066B" w:rsidRDefault="004A066B" w:rsidP="004A066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Bugs and wishes “It bugs me when you… and I wish you would…”</w:t>
      </w:r>
    </w:p>
    <w:p w14:paraId="1401783A" w14:textId="77777777" w:rsidR="004A066B" w:rsidRDefault="004A066B"/>
    <w:sectPr w:rsidR="004A0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21EFE"/>
    <w:multiLevelType w:val="hybridMultilevel"/>
    <w:tmpl w:val="43F8F94E"/>
    <w:lvl w:ilvl="0" w:tplc="16F071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6B"/>
    <w:rsid w:val="004A066B"/>
    <w:rsid w:val="00923135"/>
    <w:rsid w:val="009D39AA"/>
    <w:rsid w:val="00A0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E39B4"/>
  <w15:chartTrackingRefBased/>
  <w15:docId w15:val="{6D60D49A-D882-4C2A-A160-17EE5DF7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Tibbils-Riley</dc:creator>
  <cp:keywords/>
  <dc:description/>
  <cp:lastModifiedBy>Jessica Tibbils-Riley</cp:lastModifiedBy>
  <cp:revision>2</cp:revision>
  <cp:lastPrinted>2018-06-16T00:12:00Z</cp:lastPrinted>
  <dcterms:created xsi:type="dcterms:W3CDTF">2018-06-16T00:22:00Z</dcterms:created>
  <dcterms:modified xsi:type="dcterms:W3CDTF">2018-06-16T00:22:00Z</dcterms:modified>
</cp:coreProperties>
</file>